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3B20E" w:rsidR="00380DB3" w:rsidRPr="0068293E" w:rsidRDefault="00435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CFAAD" w:rsidR="00380DB3" w:rsidRPr="0068293E" w:rsidRDefault="00435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2CFE3" w:rsidR="00240DC4" w:rsidRPr="00B03D55" w:rsidRDefault="0043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675E8" w:rsidR="00240DC4" w:rsidRPr="00B03D55" w:rsidRDefault="0043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8F3FD" w:rsidR="00240DC4" w:rsidRPr="00B03D55" w:rsidRDefault="0043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F7889" w:rsidR="00240DC4" w:rsidRPr="00B03D55" w:rsidRDefault="0043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38E67" w:rsidR="00240DC4" w:rsidRPr="00B03D55" w:rsidRDefault="0043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C5E6B" w:rsidR="00240DC4" w:rsidRPr="00B03D55" w:rsidRDefault="0043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C24FA" w:rsidR="00240DC4" w:rsidRPr="00B03D55" w:rsidRDefault="0043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9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59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1961B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B9965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4298B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018CE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47DC5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D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5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8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8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A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4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9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2014C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3088A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8A288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C180E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A4595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7B2AD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A2364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8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B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F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3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C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E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C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26D30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5A374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5E672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45E5F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5F688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7282F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592C1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3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C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6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5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F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D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B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5833E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09FE6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8C22C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8F48F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E44E7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0A357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C1B08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8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3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D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A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6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7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5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EBA8E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99308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44704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B3EA7" w:rsidR="009A6C64" w:rsidRPr="00730585" w:rsidRDefault="0043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51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AF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8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7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A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5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F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5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8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F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2C8" w:rsidRPr="00B537C7" w:rsidRDefault="00435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2C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