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07E574" w:rsidR="0061148E" w:rsidRPr="009231D2" w:rsidRDefault="00621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00EB" w:rsidR="0061148E" w:rsidRPr="009231D2" w:rsidRDefault="00621C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C4010" w:rsidR="00B87ED3" w:rsidRPr="00944D28" w:rsidRDefault="006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31341" w:rsidR="00B87ED3" w:rsidRPr="00944D28" w:rsidRDefault="006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250B8" w:rsidR="00B87ED3" w:rsidRPr="00944D28" w:rsidRDefault="006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1CB9B" w:rsidR="00B87ED3" w:rsidRPr="00944D28" w:rsidRDefault="006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49544" w:rsidR="00B87ED3" w:rsidRPr="00944D28" w:rsidRDefault="006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86C99" w:rsidR="00B87ED3" w:rsidRPr="00944D28" w:rsidRDefault="006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233D8" w:rsidR="00B87ED3" w:rsidRPr="00944D28" w:rsidRDefault="006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C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F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8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B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F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E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BFEF3" w:rsidR="00B87ED3" w:rsidRPr="00944D28" w:rsidRDefault="006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E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6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0500C" w:rsidR="00B87ED3" w:rsidRPr="00944D28" w:rsidRDefault="006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2C246" w:rsidR="00B87ED3" w:rsidRPr="00944D28" w:rsidRDefault="006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7F25A" w:rsidR="00B87ED3" w:rsidRPr="00944D28" w:rsidRDefault="006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B52F6" w:rsidR="00B87ED3" w:rsidRPr="00944D28" w:rsidRDefault="006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00701" w:rsidR="00B87ED3" w:rsidRPr="00944D28" w:rsidRDefault="006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1C04B" w:rsidR="00B87ED3" w:rsidRPr="00944D28" w:rsidRDefault="006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1082A" w:rsidR="00B87ED3" w:rsidRPr="00944D28" w:rsidRDefault="006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0DE6F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BD890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2D10E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FB8A7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2A053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08F1B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79BB3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657" w14:textId="77777777" w:rsidR="00621C58" w:rsidRDefault="0062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A83D1EB" w14:textId="34FC6F9E" w:rsidR="00B87ED3" w:rsidRPr="00944D28" w:rsidRDefault="0062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57F18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98504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813FD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2670C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7E70C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56A8E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E2DB2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B9548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CB2AF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42EDD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D9E83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D82A3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14719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91947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6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7F0F14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44931D" w:rsidR="00B87ED3" w:rsidRPr="00944D28" w:rsidRDefault="006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49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2A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F4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939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ED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2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C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5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3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1C5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2024-06-18T01:19:00.0000000Z</dcterms:modified>
</coreProperties>
</file>