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B732" w:rsidR="0061148E" w:rsidRPr="00C834E2" w:rsidRDefault="00B41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E03B" w:rsidR="0061148E" w:rsidRPr="00C834E2" w:rsidRDefault="00B41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343E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4C15F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2C46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F042C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3FF5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B6508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1B48" w:rsidR="00B87ED3" w:rsidRPr="00944D28" w:rsidRDefault="00B4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0800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2CE6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0D4C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2643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F5EC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626D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817F7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3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0752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0C64C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F47F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B2ADC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8A060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8879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3F83" w:rsidR="00B87ED3" w:rsidRPr="00944D28" w:rsidRDefault="00B4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F5B9E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B496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0FB1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0EA3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0DBD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6FA8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B21E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00E2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D83F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0F4A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B418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FDCF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0809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5B77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08D58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CB25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761B" w:rsidR="00B87ED3" w:rsidRPr="00944D28" w:rsidRDefault="00B4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4108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