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4296" w:rsidR="0061148E" w:rsidRPr="00C834E2" w:rsidRDefault="00221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1F01" w:rsidR="0061148E" w:rsidRPr="00C834E2" w:rsidRDefault="00221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11E8B" w:rsidR="00B87ED3" w:rsidRPr="00944D28" w:rsidRDefault="0022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3280" w:rsidR="00B87ED3" w:rsidRPr="00944D28" w:rsidRDefault="0022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F5DA8" w:rsidR="00B87ED3" w:rsidRPr="00944D28" w:rsidRDefault="0022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1E39F" w:rsidR="00B87ED3" w:rsidRPr="00944D28" w:rsidRDefault="0022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52F5D" w:rsidR="00B87ED3" w:rsidRPr="00944D28" w:rsidRDefault="0022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16C0C" w:rsidR="00B87ED3" w:rsidRPr="00944D28" w:rsidRDefault="0022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DF8CE" w:rsidR="00B87ED3" w:rsidRPr="00944D28" w:rsidRDefault="0022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4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C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B2F2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C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490A" w:rsidR="00B87ED3" w:rsidRPr="00944D28" w:rsidRDefault="0022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D4A09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E9BB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F4BDC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FB791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F789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7124E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A52B6" w:rsidR="00B87ED3" w:rsidRPr="00944D28" w:rsidRDefault="0022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CC5AE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9950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20D13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76B6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8F073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A0111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713A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7F57" w:rsidR="00B87ED3" w:rsidRPr="00944D28" w:rsidRDefault="0022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A3D2F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4C984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79BE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47C0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13E42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A40F1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9E45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BF96D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DA24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6ED7D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B4499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5195D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D1EE4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82F0B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16662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89BF2" w:rsidR="00B87ED3" w:rsidRPr="00944D28" w:rsidRDefault="0022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3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D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8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E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E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F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05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ED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2024-06-16T16:41:00.0000000Z</dcterms:modified>
</coreProperties>
</file>