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167ED8" w:rsidR="00C34772" w:rsidRPr="0026421F" w:rsidRDefault="009A50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FDD65D" w:rsidR="00C34772" w:rsidRPr="00D339A1" w:rsidRDefault="009A50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1066B9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44FEC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EFE2B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51B54C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4076BE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2698DC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CFFEB2" w:rsidR="002A7340" w:rsidRPr="00CD56BA" w:rsidRDefault="009A50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CF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25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4E6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1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40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93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50D55E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59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9C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9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21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70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F2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63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F4C09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8B676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C7F2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2B581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33C12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3E476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6D298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C4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FCC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10341" w:rsidR="001835FB" w:rsidRPr="006D22CC" w:rsidRDefault="009A50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A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48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03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A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58722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E2982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42105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27AB1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1259C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DF90FD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06A7A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D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B1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39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9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8CC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A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1B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2143F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B18BC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63B44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E3A53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6329C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BCBB3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F7E9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2F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30C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C9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05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70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27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65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DED4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D825D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DCC907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2B369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674A1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B75CB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54A71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B7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4EF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D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9C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51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2C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5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5C1BD5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52A579" w:rsidR="009A6C64" w:rsidRPr="00730585" w:rsidRDefault="009A50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45B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3A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2C7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5B4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98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A48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A30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F2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3A0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487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C9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1E2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5071" w:rsidRPr="00B537C7" w:rsidRDefault="009A50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47CC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507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