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210A" w:rsidR="0061148E" w:rsidRPr="00C61931" w:rsidRDefault="007C4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6118" w:rsidR="0061148E" w:rsidRPr="00C61931" w:rsidRDefault="007C4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ECF48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20BDA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D424E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6CEAF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2A9F0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77E3B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85C69" w:rsidR="00B87ED3" w:rsidRPr="00944D28" w:rsidRDefault="007C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EFE14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7F76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394A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256B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9234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E2D6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DD4B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2950" w:rsidR="00B87ED3" w:rsidRPr="00944D28" w:rsidRDefault="007C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2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5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5249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0EC3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8897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3939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D9A1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14FD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5F791" w:rsidR="00B87ED3" w:rsidRPr="00944D28" w:rsidRDefault="007C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A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DD06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6734F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3FC3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87E8C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6BC0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00CBA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5B2D0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E122F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07BD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79FB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63697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8C98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11D61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C8E6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7E750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68DE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D61C" w:rsidR="00B87ED3" w:rsidRPr="00944D28" w:rsidRDefault="007C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9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7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DED"/>
    <w:rsid w:val="00810317"/>
    <w:rsid w:val="0081082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2024-06-16T18:38:00.0000000Z</dcterms:modified>
</coreProperties>
</file>