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103C" w:rsidR="0061148E" w:rsidRPr="00812946" w:rsidRDefault="006C2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F3E9" w:rsidR="0061148E" w:rsidRPr="00812946" w:rsidRDefault="006C2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BA772" w:rsidR="00673BC7" w:rsidRPr="00812946" w:rsidRDefault="006C2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3B957" w:rsidR="00673BC7" w:rsidRPr="00812946" w:rsidRDefault="006C2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6DD56" w:rsidR="00673BC7" w:rsidRPr="00812946" w:rsidRDefault="006C2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C8ABF" w:rsidR="00673BC7" w:rsidRPr="00812946" w:rsidRDefault="006C2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6851F" w:rsidR="00673BC7" w:rsidRPr="00812946" w:rsidRDefault="006C2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D89A2" w:rsidR="00673BC7" w:rsidRPr="00812946" w:rsidRDefault="006C2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02684" w:rsidR="00673BC7" w:rsidRPr="00812946" w:rsidRDefault="006C2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F0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58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B9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D1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E8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AB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5F82D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8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7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C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E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8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2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C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8676C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94CF5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B9C45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06B20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0FA05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00A66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55974" w:rsidR="00B87ED3" w:rsidRPr="00812946" w:rsidRDefault="006C2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1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E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A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6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E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84B1" w:rsidR="00B87ED3" w:rsidRPr="00812946" w:rsidRDefault="006C2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4FB02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BCD5A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0D684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41B5E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F731E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DC71D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A9D66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5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C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4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5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2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2687C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9F401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6E82F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B7221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BBBD3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E652B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FF058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2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3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5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5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04A4A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DC276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24B98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00A8F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09BED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BFC15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732F2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E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1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C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0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9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7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3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DE5FDE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02D69A" w:rsidR="00B87ED3" w:rsidRPr="00812946" w:rsidRDefault="006C2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F7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EE0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B30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1D3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2B4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0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FB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C8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F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A3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38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C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F75"/>
    <w:rsid w:val="006F12A6"/>
    <w:rsid w:val="00810317"/>
    <w:rsid w:val="00812946"/>
    <w:rsid w:val="00821323"/>
    <w:rsid w:val="008348EC"/>
    <w:rsid w:val="0088636F"/>
    <w:rsid w:val="008C2A62"/>
    <w:rsid w:val="008F043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2024-06-15T13:09:00.0000000Z</dcterms:modified>
</coreProperties>
</file>