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25F8" w:rsidR="0061148E" w:rsidRPr="008F69F5" w:rsidRDefault="00590C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BC5C" w:rsidR="0061148E" w:rsidRPr="008F69F5" w:rsidRDefault="00590C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21A99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90AF9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5BE07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A3301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6E39F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B839D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39974" w:rsidR="00B87ED3" w:rsidRPr="008F69F5" w:rsidRDefault="00590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9E5E7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1B115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6BF4B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01052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28CC1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3BB8F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7C187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1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71293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847D2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AFC07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32905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3F1C4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D80B6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83F0B" w:rsidR="00B87ED3" w:rsidRPr="008F69F5" w:rsidRDefault="00590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0CA1E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5910F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EB315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CE11E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88A5A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F9FEF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B7AB5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100A5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FF03B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56681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43F81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44CB9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63FCF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20CA3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20AA7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6E2E7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FA6D2" w:rsidR="00B87ED3" w:rsidRPr="008F69F5" w:rsidRDefault="00590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18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47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E6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BC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C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2024-06-15T22:18:00.0000000Z</dcterms:modified>
</coreProperties>
</file>