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BFB41" w:rsidR="00FD3806" w:rsidRPr="00A72646" w:rsidRDefault="00C97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981D5" w:rsidR="00FD3806" w:rsidRPr="002A5E6C" w:rsidRDefault="00C97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DB8E3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F269F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6AC6B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1504D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463CB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78D31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DF39C" w:rsidR="00B87ED3" w:rsidRPr="00AF0D95" w:rsidRDefault="00C9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379EC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A10BB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742B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FBBC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A372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4038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405B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3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8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9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4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3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6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C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1B26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59AD2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B994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2CE13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4195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B3A4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C5110" w:rsidR="00B87ED3" w:rsidRPr="00AF0D95" w:rsidRDefault="00C9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9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73F3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D60A8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A81A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18325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403B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1C811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F8EAD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6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57D39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8986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358EB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5F58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DFEBD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21EF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471E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2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BED6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B56B5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83CE" w:rsidR="00B87ED3" w:rsidRPr="00AF0D95" w:rsidRDefault="00C9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8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D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5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2A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F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8B7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83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