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B11B2" w:rsidR="00FD3806" w:rsidRPr="00A72646" w:rsidRDefault="00506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97D7C" w:rsidR="00FD3806" w:rsidRPr="002A5E6C" w:rsidRDefault="00506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960E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EFF82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F3FE1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C8A08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0806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38E00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395F" w:rsidR="00B87ED3" w:rsidRPr="00AF0D95" w:rsidRDefault="0050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A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58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C0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F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48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1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181B4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A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7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F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B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3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8D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FC5F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4DA9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5B790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08A59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18E97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A367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EB187" w:rsidR="00B87ED3" w:rsidRPr="00AF0D95" w:rsidRDefault="0050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2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8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0E75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8723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5A3E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9C18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4C41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BD52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2704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E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A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A5D8C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2727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F9596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47944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B553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CCB4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BA9B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D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9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00C4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FEC8F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D3B5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2EDC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6FE5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09B1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07C3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7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48F79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A43FC" w:rsidR="00B87ED3" w:rsidRPr="00AF0D95" w:rsidRDefault="0050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CB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DD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D2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24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57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10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0E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4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1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8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1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5E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2A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6DB2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