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1EBA6" w:rsidR="00380DB3" w:rsidRPr="0068293E" w:rsidRDefault="00550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D843C" w:rsidR="00380DB3" w:rsidRPr="0068293E" w:rsidRDefault="00550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630E0" w:rsidR="00240DC4" w:rsidRPr="00B03D55" w:rsidRDefault="0055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0256F" w:rsidR="00240DC4" w:rsidRPr="00B03D55" w:rsidRDefault="0055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B9336" w:rsidR="00240DC4" w:rsidRPr="00B03D55" w:rsidRDefault="0055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341AD" w:rsidR="00240DC4" w:rsidRPr="00B03D55" w:rsidRDefault="0055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9D9ED" w:rsidR="00240DC4" w:rsidRPr="00B03D55" w:rsidRDefault="0055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4C73D" w:rsidR="00240DC4" w:rsidRPr="00B03D55" w:rsidRDefault="0055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0D82A" w:rsidR="00240DC4" w:rsidRPr="00B03D55" w:rsidRDefault="0055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18CE3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D8CF8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BD3B2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F14DA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010F6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DF45C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64900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6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5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5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F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7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4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B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6914A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FA004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95C9C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F2A8E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27275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98CB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39EA9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0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A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2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0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D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9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A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E9AE7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43B4F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884D0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55991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95B73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0B8C5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05DB4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9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4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B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A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6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D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7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251FD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3DE12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4E90B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768E6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9AB25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C6522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450E3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0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B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D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0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7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0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0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BDCB3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2A58F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57E77" w:rsidR="009A6C64" w:rsidRPr="00730585" w:rsidRDefault="0055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6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A0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7B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6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E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6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1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7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2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A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D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2C5" w:rsidRPr="00B537C7" w:rsidRDefault="00550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2C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