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3321D7" w:rsidR="002534F3" w:rsidRPr="0068293E" w:rsidRDefault="00FC5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55A088" w:rsidR="002534F3" w:rsidRPr="0068293E" w:rsidRDefault="00FC5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15E48" w:rsidR="002A7340" w:rsidRPr="00FF2AF3" w:rsidRDefault="00FC5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3C6D8" w:rsidR="002A7340" w:rsidRPr="00FF2AF3" w:rsidRDefault="00FC5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70FB8" w:rsidR="002A7340" w:rsidRPr="00FF2AF3" w:rsidRDefault="00FC5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10B25" w:rsidR="002A7340" w:rsidRPr="00FF2AF3" w:rsidRDefault="00FC5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0D6E2" w:rsidR="002A7340" w:rsidRPr="00FF2AF3" w:rsidRDefault="00FC5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1D3C6" w:rsidR="002A7340" w:rsidRPr="00FF2AF3" w:rsidRDefault="00FC5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BBDEA" w:rsidR="002A7340" w:rsidRPr="00FF2AF3" w:rsidRDefault="00FC5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C7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9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C3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8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B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BD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7F608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7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4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9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9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B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2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6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AD489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91349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0AC38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72C71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B9875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B71B8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AE1F0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8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5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B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0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4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6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A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9653E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F383F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54381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13922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757E4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C18CD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EF6E9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E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D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B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9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3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0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3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F4D3C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25472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1D5EA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31FA2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5CCBD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37CDB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BF638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2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E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8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1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C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9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1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CB998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FC7A4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3AC6D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5694B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17A84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CD518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7503A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8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A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A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5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5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7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D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5673C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1E6E4" w:rsidR="009A6C64" w:rsidRPr="00730585" w:rsidRDefault="00FC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E5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D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79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11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26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6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3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A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7C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5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3E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D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A5F" w:rsidRPr="00B537C7" w:rsidRDefault="00FC5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67E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5A5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