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0D681" w:rsidR="00563B6E" w:rsidRPr="00B24A33" w:rsidRDefault="00D34F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92E3A" w:rsidR="00563B6E" w:rsidRPr="00B24A33" w:rsidRDefault="00D34F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D6AF5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F00A9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911C3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EE838C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372FB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D21CD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7E811" w:rsidR="00C11CD7" w:rsidRPr="00B24A33" w:rsidRDefault="00D34F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F4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F3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E6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EB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94B22" w:rsidR="002113B7" w:rsidRPr="00B24A33" w:rsidRDefault="00D34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C2E7A" w:rsidR="002113B7" w:rsidRPr="00B24A33" w:rsidRDefault="00D34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17E15" w:rsidR="002113B7" w:rsidRPr="00B24A33" w:rsidRDefault="00D34F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A9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38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7A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225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40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00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EA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397BF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5E31B1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055B7E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30ECE5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4BA5D9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45202E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6DC13" w:rsidR="002113B7" w:rsidRPr="00B24A33" w:rsidRDefault="00D34F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17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51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3C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CD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65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05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5A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4FBD3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EAA061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708055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CACE19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83D8CA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2D9CCD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EAC83" w:rsidR="002113B7" w:rsidRPr="00B24A33" w:rsidRDefault="00D34F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DB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76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7E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19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0B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52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CF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73DC6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48F0A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26E258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BBFE35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BD29C3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B9C179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E8ECE" w:rsidR="006E49F3" w:rsidRPr="00B24A33" w:rsidRDefault="00D34F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9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06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61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43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7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03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94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31C0A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C38454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245B1A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6A3710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0B7540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4F8824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BD256" w:rsidR="006E49F3" w:rsidRPr="00B24A33" w:rsidRDefault="00D34F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7A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86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7E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F4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DF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68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12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F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FE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