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9A12C" w:rsidR="00C34772" w:rsidRPr="0026421F" w:rsidRDefault="00733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7AE1A" w:rsidR="00C34772" w:rsidRPr="00D339A1" w:rsidRDefault="00733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4919B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5A5A6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6293C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A38ED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1BA98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4149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7E531" w:rsidR="002A7340" w:rsidRPr="00CD56BA" w:rsidRDefault="00733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2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B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B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60864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DE997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1425A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3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4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F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3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C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7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2DBFD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8D174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52601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6BBE0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65153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010BA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539E8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E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8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F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2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A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B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5D13B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58A65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7E6BE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93CC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CF1BB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8D69D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03B07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8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B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B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F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28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E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5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5AD04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DB35E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35084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4F534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3AB6A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2D44F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441E7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B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6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4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F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3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7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1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7ABAA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308D2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C183E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E1599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F270A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FCFEA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3E36E" w:rsidR="009A6C64" w:rsidRPr="00730585" w:rsidRDefault="00733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1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6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A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F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9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8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8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79C" w:rsidRPr="00B537C7" w:rsidRDefault="00733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52F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79C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