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B768A" w:rsidR="00C34772" w:rsidRPr="0026421F" w:rsidRDefault="00B11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79509" w:rsidR="00C34772" w:rsidRPr="00D339A1" w:rsidRDefault="00B11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E5430" w:rsidR="002A7340" w:rsidRPr="00CD56BA" w:rsidRDefault="00B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D7B24" w:rsidR="002A7340" w:rsidRPr="00CD56BA" w:rsidRDefault="00B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8C4DF" w:rsidR="002A7340" w:rsidRPr="00CD56BA" w:rsidRDefault="00B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FA919" w:rsidR="002A7340" w:rsidRPr="00CD56BA" w:rsidRDefault="00B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16A50" w:rsidR="002A7340" w:rsidRPr="00CD56BA" w:rsidRDefault="00B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2B74F" w:rsidR="002A7340" w:rsidRPr="00CD56BA" w:rsidRDefault="00B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0D54A" w:rsidR="002A7340" w:rsidRPr="00CD56BA" w:rsidRDefault="00B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F2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DF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D8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6D92A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3E9EF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A9EEB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724E5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3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A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6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5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2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F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F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BAA1C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E1F06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74DBA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DD5F7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238AA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5E5BC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4A4FE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9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8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DC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64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4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B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A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256B4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60E76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F55FF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95F40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F66DF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66B95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41FC5B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4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5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2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8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A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A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A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2CE3B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8FDB0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DF95D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5B597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8D210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F0D05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93ADF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E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9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4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4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F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3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47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AB3DB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42E32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291E0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82408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AFD75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25684" w:rsidR="009A6C64" w:rsidRPr="00730585" w:rsidRDefault="00B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B5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2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D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3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B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A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D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75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BC6" w:rsidRPr="00B537C7" w:rsidRDefault="00B11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E2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C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