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7D458" w:rsidR="00C34772" w:rsidRPr="0026421F" w:rsidRDefault="00E35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AF4F3" w:rsidR="00C34772" w:rsidRPr="00D339A1" w:rsidRDefault="00E35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5BEF6" w:rsidR="002A7340" w:rsidRPr="00CD56BA" w:rsidRDefault="00E3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83C56" w:rsidR="002A7340" w:rsidRPr="00CD56BA" w:rsidRDefault="00E3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BA041" w:rsidR="002A7340" w:rsidRPr="00CD56BA" w:rsidRDefault="00E3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338A3" w:rsidR="002A7340" w:rsidRPr="00CD56BA" w:rsidRDefault="00E3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2A188" w:rsidR="002A7340" w:rsidRPr="00CD56BA" w:rsidRDefault="00E3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48865" w:rsidR="002A7340" w:rsidRPr="00CD56BA" w:rsidRDefault="00E3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08722" w:rsidR="002A7340" w:rsidRPr="00CD56BA" w:rsidRDefault="00E3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9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1B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9E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EB86A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19B49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C6B7A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15CE1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4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3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8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5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F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3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5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AC9D6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21D18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299D7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8FF45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D66EE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CABD3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9BD22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E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2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4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5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2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8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9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A5805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8C315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122D3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8A380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4F0A5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18340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C1C80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F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0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1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5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0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5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E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EBD2B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F1936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2571D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A6526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D05E8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06E77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029DA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B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6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4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7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8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A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2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9ED1D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9F89B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421CD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D1F1F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E9E58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8F9AB" w:rsidR="009A6C64" w:rsidRPr="00730585" w:rsidRDefault="00E3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3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3F0F5" w:rsidR="001835FB" w:rsidRPr="000307EE" w:rsidRDefault="00E35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3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1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F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D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F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7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A37" w:rsidRPr="00B537C7" w:rsidRDefault="00E35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CF1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A3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