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B5AD" w:rsidR="0061148E" w:rsidRPr="00C61931" w:rsidRDefault="00F51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D458" w:rsidR="0061148E" w:rsidRPr="00C61931" w:rsidRDefault="00F51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472B7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0FFE9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5A117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FED57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98184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FA0E8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9DF55" w:rsidR="00B87ED3" w:rsidRPr="00944D28" w:rsidRDefault="00F5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D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2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E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1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20754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6E8F2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7AB7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8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378F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3B369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10D5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F3EA3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561BA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2E78B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D4CE7" w:rsidR="00B87ED3" w:rsidRPr="00944D28" w:rsidRDefault="00F5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D01C" w:rsidR="00B87ED3" w:rsidRPr="00944D28" w:rsidRDefault="00F5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CEBF5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2940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D25C9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5A6DE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29217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73D52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38495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869C8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F14AD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8E7A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4022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D582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92041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07A27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8BF5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5DDD6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064E3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9DB38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4EA65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7286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CE9C" w:rsidR="00B87ED3" w:rsidRPr="00944D28" w:rsidRDefault="00F5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8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