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C72C" w:rsidR="0061148E" w:rsidRPr="00C61931" w:rsidRDefault="00DF6A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5B3C7" w:rsidR="0061148E" w:rsidRPr="00C61931" w:rsidRDefault="00DF6A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656B5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6DA5A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A6781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56571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9789DF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13905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9886F" w:rsidR="00B87ED3" w:rsidRPr="00944D28" w:rsidRDefault="00DF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E9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2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B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58E99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60F08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7AD1C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0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8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C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B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8D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BF81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227A0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55C66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68549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A8331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0E3C6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56A1F" w:rsidR="00B87ED3" w:rsidRPr="00944D28" w:rsidRDefault="00DF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6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1DB21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64682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90F09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0F1C2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8A5B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9C9D0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B394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7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5228A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FCD4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54F8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1533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85CA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17C38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99166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1E0C3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988D7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87FE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18DC7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DB636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599B9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9B73" w:rsidR="00B87ED3" w:rsidRPr="00944D28" w:rsidRDefault="00DF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A3B"/>
    <w:rsid w:val="00E14336"/>
    <w:rsid w:val="00E1770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2024-06-15T03:06:00.0000000Z</dcterms:modified>
</coreProperties>
</file>