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7F6F" w:rsidR="0061148E" w:rsidRPr="00944D28" w:rsidRDefault="0046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A143" w:rsidR="0061148E" w:rsidRPr="004A7085" w:rsidRDefault="0046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50B8E" w:rsidR="00B87ED3" w:rsidRPr="00944D28" w:rsidRDefault="004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4098B" w:rsidR="00B87ED3" w:rsidRPr="00944D28" w:rsidRDefault="004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7FFFF" w:rsidR="00B87ED3" w:rsidRPr="00944D28" w:rsidRDefault="004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9C3B5" w:rsidR="00B87ED3" w:rsidRPr="00944D28" w:rsidRDefault="004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778B9" w:rsidR="00B87ED3" w:rsidRPr="00944D28" w:rsidRDefault="004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C37EB" w:rsidR="00B87ED3" w:rsidRPr="00944D28" w:rsidRDefault="004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C5D07" w:rsidR="00B87ED3" w:rsidRPr="00944D28" w:rsidRDefault="0046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7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F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9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73E57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E4754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C735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D479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0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0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34CD5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D4C3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5295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866EE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72E4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43E7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4B6C3" w:rsidR="00B87ED3" w:rsidRPr="00944D28" w:rsidRDefault="0046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5642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4F9BF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E945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4ED48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D146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D4E7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BEDE5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76D2E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9CAE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8A992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DA6FF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8EAE4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40F37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BC2C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3717E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CFB6D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C10EF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28127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9F848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22A4E" w:rsidR="00B87ED3" w:rsidRPr="00944D28" w:rsidRDefault="0046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F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642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2024-06-15T13:03:00.0000000Z</dcterms:modified>
</coreProperties>
</file>