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DAC0" w:rsidR="0061148E" w:rsidRPr="000C582F" w:rsidRDefault="00786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8413" w:rsidR="0061148E" w:rsidRPr="000C582F" w:rsidRDefault="00786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B0049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17EB3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8AF0D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84731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7602D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2A5A6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A3260" w:rsidR="00B87ED3" w:rsidRPr="000C582F" w:rsidRDefault="00786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3C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B2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8E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DB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1A109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C0AE6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27A96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3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1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6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B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D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E6DAA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12445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E294C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BA689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8AD17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A3DBA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FE003" w:rsidR="00B87ED3" w:rsidRPr="000C582F" w:rsidRDefault="00786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7A5C3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82D95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ECC19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B22E6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F82BB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06707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C1632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C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E2275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2DA74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97F62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098CF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C5B85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9604B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190FD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8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856CB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CEF74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5B4F9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20377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A2322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65CEE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7070F" w:rsidR="00B87ED3" w:rsidRPr="000C582F" w:rsidRDefault="00786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C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9E"/>
    <w:rsid w:val="00810317"/>
    <w:rsid w:val="008348EC"/>
    <w:rsid w:val="0088636F"/>
    <w:rsid w:val="008C2A62"/>
    <w:rsid w:val="00944D28"/>
    <w:rsid w:val="00A559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2024-06-15T17:47:00.0000000Z</dcterms:modified>
</coreProperties>
</file>