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F3A9" w:rsidR="0061148E" w:rsidRPr="008F69F5" w:rsidRDefault="006A2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6C53" w:rsidR="0061148E" w:rsidRPr="008F69F5" w:rsidRDefault="006A2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43E22" w:rsidR="00B87ED3" w:rsidRPr="008F69F5" w:rsidRDefault="006A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4123A" w:rsidR="00B87ED3" w:rsidRPr="008F69F5" w:rsidRDefault="006A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6C01E" w:rsidR="00B87ED3" w:rsidRPr="008F69F5" w:rsidRDefault="006A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4BA25" w:rsidR="00B87ED3" w:rsidRPr="008F69F5" w:rsidRDefault="006A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56E91" w:rsidR="00B87ED3" w:rsidRPr="008F69F5" w:rsidRDefault="006A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8489E" w:rsidR="00B87ED3" w:rsidRPr="008F69F5" w:rsidRDefault="006A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01DFC" w:rsidR="00B87ED3" w:rsidRPr="008F69F5" w:rsidRDefault="006A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78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D0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F4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3C724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2CFB9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3DF0A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0C194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EF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9BC06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E8517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26A75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B161F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EB81D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E1246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BBA37" w:rsidR="00B87ED3" w:rsidRPr="008F69F5" w:rsidRDefault="006A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C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0875A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9566C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58DF4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22780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D7595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370A8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0BF38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2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5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CEC0E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9204F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BF5F2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EB685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370D6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C89B3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A7059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9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FBC36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07DF8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FDEBC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C3A37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5B292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28870" w:rsidR="00B87ED3" w:rsidRPr="008F69F5" w:rsidRDefault="006A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FC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E9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2024-06-16T21:25:00.0000000Z</dcterms:modified>
</coreProperties>
</file>