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BEEC7" w:rsidR="00380DB3" w:rsidRPr="0068293E" w:rsidRDefault="00C02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71B39" w:rsidR="00380DB3" w:rsidRPr="0068293E" w:rsidRDefault="00C02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E75AE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A3404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A4776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E7BEB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AD0A9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3511A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8A954" w:rsidR="00240DC4" w:rsidRPr="00B03D55" w:rsidRDefault="00C02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C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AA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72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BBAC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98277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2900D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1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1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D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6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D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E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D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DFF70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23D57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96794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28C82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433E3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59606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49F73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D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7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7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5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9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5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8062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29921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705ED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05B31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2689C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34288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A1644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1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9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B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7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4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C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5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133A5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92BF3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3592F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4854D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1476F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1A09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7FED2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7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7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1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A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E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3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7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17D93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CB9A4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0702D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FF501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671D7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ED969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FECDE" w:rsidR="009A6C64" w:rsidRPr="00730585" w:rsidRDefault="00C02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A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C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7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E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BEB" w:rsidRPr="00B537C7" w:rsidRDefault="00C02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BEB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