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C55C7" w:rsidR="00380DB3" w:rsidRPr="0068293E" w:rsidRDefault="00302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269DC" w:rsidR="00380DB3" w:rsidRPr="0068293E" w:rsidRDefault="00302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65F34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A556E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F72DC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848E3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B8AA6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0C15C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A3C7D" w:rsidR="00240DC4" w:rsidRPr="00B03D55" w:rsidRDefault="003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3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A0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E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F2418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E3BCE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08403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22545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4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2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F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8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9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5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C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68FAB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9649D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7626E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5EA69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B9FAD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F0C99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EBA81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2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5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7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3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5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49193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5DE97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90EC1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C0AF7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2D1D5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97CBF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7F5E6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1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9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7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8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1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4806F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76DAF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CD243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734CA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427DB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5824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4727D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F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7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B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1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9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D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8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9F18A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EF56B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3D40F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3C542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89351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891E6" w:rsidR="009A6C64" w:rsidRPr="00730585" w:rsidRDefault="003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7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3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A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B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3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8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B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A56" w:rsidRPr="00B537C7" w:rsidRDefault="0030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A5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