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59C58" w:rsidR="00380DB3" w:rsidRPr="0068293E" w:rsidRDefault="00B97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495D6" w:rsidR="00380DB3" w:rsidRPr="0068293E" w:rsidRDefault="00B97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695EF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8DFD8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8A22D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56907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A5F1D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DD658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DB80E" w:rsidR="00240DC4" w:rsidRPr="00B03D55" w:rsidRDefault="00B97A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4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E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88459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CA33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38D8A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FCA1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4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8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7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A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9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4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6009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AE8B7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9C2F6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D084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6AF5C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C90DF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8F57A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A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E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9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1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2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E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E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D4520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69FC3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691CA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DCC12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F9029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52824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27B84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1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B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3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A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A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1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33BD8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C3AB9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8778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42F7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ED62E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E87E3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F38A3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5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1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B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F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C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54546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8D9AF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4112B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95DDC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F119F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419FE" w:rsidR="009A6C64" w:rsidRPr="00730585" w:rsidRDefault="00B9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8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F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3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36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2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3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5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D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AEA" w:rsidRPr="00B537C7" w:rsidRDefault="00B97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AE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