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72AB2" w:rsidR="00D930ED" w:rsidRPr="00EA69E9" w:rsidRDefault="00C66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8A82E" w:rsidR="00D930ED" w:rsidRPr="00790574" w:rsidRDefault="00C66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95EB0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5D925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803D0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95C89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E5BA3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6C246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37841" w:rsidR="00B87ED3" w:rsidRPr="00FC7F6A" w:rsidRDefault="00C66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8B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2A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997C3" w:rsidR="00B87ED3" w:rsidRPr="00D44524" w:rsidRDefault="00C6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FFDC2" w:rsidR="00B87ED3" w:rsidRPr="00D44524" w:rsidRDefault="00C6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40ABA" w:rsidR="00B87ED3" w:rsidRPr="00D44524" w:rsidRDefault="00C6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5D76D" w:rsidR="00B87ED3" w:rsidRPr="00D44524" w:rsidRDefault="00C6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8B273" w:rsidR="00B87ED3" w:rsidRPr="00D44524" w:rsidRDefault="00C66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0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E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FE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6F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C3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63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2E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3329E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B4115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96D9D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26147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0ACAA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37303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BF5AD" w:rsidR="000B5588" w:rsidRPr="00D44524" w:rsidRDefault="00C66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9B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CA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EE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A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CD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FE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C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651C4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407E5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90893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D8CE2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6B66D8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6AFEC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E6863" w:rsidR="00846B8B" w:rsidRPr="00D44524" w:rsidRDefault="00C66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BC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F8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AD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28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52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7A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75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51A41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1C80E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E7475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25766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6FEE2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F3FE4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98057" w:rsidR="007A5870" w:rsidRPr="00D44524" w:rsidRDefault="00C66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C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49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6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FA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D0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2C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D7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D9A2E" w:rsidR="0021795A" w:rsidRPr="00D44524" w:rsidRDefault="00C6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F3697" w:rsidR="0021795A" w:rsidRPr="00D44524" w:rsidRDefault="00C6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E6791" w:rsidR="0021795A" w:rsidRPr="00D44524" w:rsidRDefault="00C6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8AB38" w:rsidR="0021795A" w:rsidRPr="00D44524" w:rsidRDefault="00C66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60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56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34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0B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D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7E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D7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E6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89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9D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661A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2024-06-16T04:17:00.0000000Z</dcterms:modified>
</coreProperties>
</file>