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4692C" w:rsidR="00D930ED" w:rsidRPr="00EA69E9" w:rsidRDefault="009071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0A4A7" w:rsidR="00D930ED" w:rsidRPr="00790574" w:rsidRDefault="009071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B806E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12957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BEF372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BE4B2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55E2B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C9D1E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C36CA8" w:rsidR="00B87ED3" w:rsidRPr="00FC7F6A" w:rsidRDefault="009071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97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10FBA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24FBA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833C9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D51518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C8899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A727C" w:rsidR="00B87ED3" w:rsidRPr="00D44524" w:rsidRDefault="009071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80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52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94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77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70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F13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6C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410EC0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AF9AB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08429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63309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E65306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C45BA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5D8322" w:rsidR="000B5588" w:rsidRPr="00D44524" w:rsidRDefault="009071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DFB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08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AB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0D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B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3B9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C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F6486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40D31C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4423A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76CD9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86877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88E1D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86DAB" w:rsidR="00846B8B" w:rsidRPr="00D44524" w:rsidRDefault="009071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03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F8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D7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76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C8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0B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40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E6559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D33FE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D3690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0C20A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014A3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5A2370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E32B5" w:rsidR="007A5870" w:rsidRPr="00D44524" w:rsidRDefault="009071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12B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80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2E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0C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49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E4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BF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448CF" w:rsidR="0021795A" w:rsidRPr="00D44524" w:rsidRDefault="00907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818B7" w:rsidR="0021795A" w:rsidRPr="00D44524" w:rsidRDefault="00907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82F34" w:rsidR="0021795A" w:rsidRPr="00D44524" w:rsidRDefault="009071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6A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01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15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E4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9E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8E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7A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46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F6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14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B3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1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