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39492" w:rsidR="00D930ED" w:rsidRPr="00EA69E9" w:rsidRDefault="00A462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95E8C" w:rsidR="00D930ED" w:rsidRPr="00790574" w:rsidRDefault="00A462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9684D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AB927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00729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32BA3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3AE8F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55586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37EE3" w:rsidR="00B87ED3" w:rsidRPr="00FC7F6A" w:rsidRDefault="00A4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CD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4D922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75990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4C96C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C5D53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08DE4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0A224" w:rsidR="00B87ED3" w:rsidRPr="00D44524" w:rsidRDefault="00A4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D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AB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3A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00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4E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04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92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ACE59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8E1E1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9685E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1B8F3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0518D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EAD66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CA338" w:rsidR="000B5588" w:rsidRPr="00D44524" w:rsidRDefault="00A4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B1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E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5A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16AED" w:rsidR="00846B8B" w:rsidRPr="00EA69E9" w:rsidRDefault="00A462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55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F0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E6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556BF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3F115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DD215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8395A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3F9F3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F7B2D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FD241" w:rsidR="00846B8B" w:rsidRPr="00D44524" w:rsidRDefault="00A4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D8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4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14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D2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8A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52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1D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96BBA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7B05D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017BE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D089B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1D891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CCB50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E9F41" w:rsidR="007A5870" w:rsidRPr="00D44524" w:rsidRDefault="00A4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6A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5B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B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01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D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08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04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C5030" w:rsidR="0021795A" w:rsidRPr="00D44524" w:rsidRDefault="00A4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4C525" w:rsidR="0021795A" w:rsidRPr="00D44524" w:rsidRDefault="00A4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F6F4E" w:rsidR="0021795A" w:rsidRPr="00D44524" w:rsidRDefault="00A4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BD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56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B9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25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D2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BF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DB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38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49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6A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4C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2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29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