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0613" w:rsidR="0061148E" w:rsidRPr="00177744" w:rsidRDefault="00210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C94F8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BB15F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67542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423F8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4E8B0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4728E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CBD17" w:rsidR="00983D57" w:rsidRPr="00177744" w:rsidRDefault="0021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ED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5B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235E4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40ADE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97DBC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1A19E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75CF8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5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2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A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1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9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2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6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7CD82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A0703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6E8AD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EA599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2534A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9491F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50D43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3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B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9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3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2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7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A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754B6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D17C9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75C70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C7CBD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90D80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65C31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EBCAE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9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6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2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A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7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B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9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2B1F1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EEBE8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E6AD5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B56D7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B49D5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20F3C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CCF53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1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D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5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F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C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F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A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5AD05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1015D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69B4B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6A315" w:rsidR="00B87ED3" w:rsidRPr="00177744" w:rsidRDefault="0021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CC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97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2E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B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E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0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B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B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4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D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F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