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AB4B" w:rsidR="0061148E" w:rsidRPr="00177744" w:rsidRDefault="00921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3CBF" w:rsidR="0061148E" w:rsidRPr="00177744" w:rsidRDefault="00921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7DAD1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F0D88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6919B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8F9AE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2AE2C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D151D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56487" w:rsidR="00983D57" w:rsidRPr="00177744" w:rsidRDefault="00921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E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4858C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3DDAD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1F240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1C4E3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D1CE9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49B29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9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4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B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7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B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A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1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C1135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048B5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85D16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DDD75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E575C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A1D4A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76501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D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2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8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5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A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2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A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66A05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A1B42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CC2DE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92F7F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40786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7FC25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7117E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E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4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C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F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1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0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6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28D76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80F66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A1D7F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35AE4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DB924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6AD96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B877C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9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3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A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9ABBB" w:rsidR="00B87ED3" w:rsidRPr="00177744" w:rsidRDefault="00921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4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E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9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CCB82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34C31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44E82" w:rsidR="00B87ED3" w:rsidRPr="00177744" w:rsidRDefault="00921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A9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85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FD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A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7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E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4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9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4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C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5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9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2024-06-18T13:41:00.0000000Z</dcterms:modified>
</coreProperties>
</file>