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7B1D" w:rsidR="0061148E" w:rsidRPr="00C834E2" w:rsidRDefault="00DD5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4D2EF" w:rsidR="0061148E" w:rsidRPr="00C834E2" w:rsidRDefault="00DD5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519E5" w:rsidR="00B87ED3" w:rsidRPr="00944D28" w:rsidRDefault="00D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DE34A" w:rsidR="00B87ED3" w:rsidRPr="00944D28" w:rsidRDefault="00D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6F9F6" w:rsidR="00B87ED3" w:rsidRPr="00944D28" w:rsidRDefault="00D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34183" w:rsidR="00B87ED3" w:rsidRPr="00944D28" w:rsidRDefault="00D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03C94" w:rsidR="00B87ED3" w:rsidRPr="00944D28" w:rsidRDefault="00D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493F0" w:rsidR="00B87ED3" w:rsidRPr="00944D28" w:rsidRDefault="00D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EA65D" w:rsidR="00B87ED3" w:rsidRPr="00944D28" w:rsidRDefault="00D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0A6F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0A0C6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F73F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2816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85132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A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5610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83A0B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EF988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7157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6353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FA3EB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6E0D3" w:rsidR="00B87ED3" w:rsidRPr="00944D28" w:rsidRDefault="00D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0478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FCC3D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BBF27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678AD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402D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7709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8E032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0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B9537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A398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0474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182E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B3AA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BC6E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B84E0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C083B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9EC8D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FA411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3A314" w:rsidR="00B87ED3" w:rsidRPr="00944D28" w:rsidRDefault="00D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4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5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3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DD5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