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F385" w:rsidR="0061148E" w:rsidRPr="00C834E2" w:rsidRDefault="00952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9843" w:rsidR="0061148E" w:rsidRPr="00C834E2" w:rsidRDefault="00952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96CB4" w:rsidR="00B87ED3" w:rsidRPr="00944D28" w:rsidRDefault="009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64AAA" w:rsidR="00B87ED3" w:rsidRPr="00944D28" w:rsidRDefault="009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7FD6C2" w:rsidR="00B87ED3" w:rsidRPr="00944D28" w:rsidRDefault="009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14C4F" w:rsidR="00B87ED3" w:rsidRPr="00944D28" w:rsidRDefault="009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575EE" w:rsidR="00B87ED3" w:rsidRPr="00944D28" w:rsidRDefault="009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E4157" w:rsidR="00B87ED3" w:rsidRPr="00944D28" w:rsidRDefault="009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85DA9" w:rsidR="00B87ED3" w:rsidRPr="00944D28" w:rsidRDefault="0095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50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7D734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756F3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85DA0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31EC8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88D49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3577F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94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F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C4D23" w:rsidR="00B87ED3" w:rsidRPr="00944D28" w:rsidRDefault="00952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FC3AD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B9902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DF283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21C13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A56B3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EA34E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6630C" w:rsidR="00B87ED3" w:rsidRPr="00944D28" w:rsidRDefault="0095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2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9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B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C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F283" w:rsidR="00B87ED3" w:rsidRPr="00944D28" w:rsidRDefault="00952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C554E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CF0E4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E885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A032D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4FF20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19569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A67FB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1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4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8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C7602" w:rsidR="00B87ED3" w:rsidRPr="00944D28" w:rsidRDefault="00952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3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B2732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AB4BE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22FC0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14B15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4357F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1384D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456AF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B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5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9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3378F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4A8B5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43E44" w:rsidR="00B87ED3" w:rsidRPr="00944D28" w:rsidRDefault="0095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DC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2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69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A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5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7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8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0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24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4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