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3F0F" w:rsidR="0061148E" w:rsidRPr="00C61931" w:rsidRDefault="00675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8EA5" w:rsidR="0061148E" w:rsidRPr="00C61931" w:rsidRDefault="00675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AE14D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792E4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36FE2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1FE14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31863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A2A29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A4251" w:rsidR="00B87ED3" w:rsidRPr="00944D28" w:rsidRDefault="0067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2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0667D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58A8B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A56D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82E6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FF5E7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AB7CF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7ED4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CF52A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452A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576F9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857B4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8302" w:rsidR="00B87ED3" w:rsidRPr="00944D28" w:rsidRDefault="0067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4AAFE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17711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E178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84253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46BF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61D8A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4195D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992D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55EF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CDA42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0B674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D0451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5AE18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292E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D8E8C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C04A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05552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A6229" w:rsidR="00B87ED3" w:rsidRPr="00944D28" w:rsidRDefault="0067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0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