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E7FD" w:rsidR="0061148E" w:rsidRPr="00944D28" w:rsidRDefault="00E01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0291" w:rsidR="0061148E" w:rsidRPr="004A7085" w:rsidRDefault="00E01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5B73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318A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10C1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4A778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8E60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8C7B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478BF" w:rsidR="00B87ED3" w:rsidRPr="00944D28" w:rsidRDefault="00E0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8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6C978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0CA0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BE5BB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71E8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D7FB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4C462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9259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DE21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B56CA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C6EA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7FFAD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6436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6667" w:rsidR="00B87ED3" w:rsidRPr="00944D28" w:rsidRDefault="00E0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CAEB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2168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CD145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ABDC2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068B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67A3E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95EA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9F74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6AD9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80E4E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D73F2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55B13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11073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133D5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FF4E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1D97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38D84" w:rsidR="00B87ED3" w:rsidRPr="00944D28" w:rsidRDefault="00E0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7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