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D911" w:rsidR="0061148E" w:rsidRPr="000C582F" w:rsidRDefault="00E25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7684" w:rsidR="0061148E" w:rsidRPr="000C582F" w:rsidRDefault="00E25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CD1AF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9E1B4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8C64D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B3012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C272B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35117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150FF" w:rsidR="00B87ED3" w:rsidRPr="000C582F" w:rsidRDefault="00E2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98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2E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8A8BC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B7615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58802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E1C0A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68531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4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6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1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F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FB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8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8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1FAAB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B5659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AA55B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CDB1C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CDD60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0D44A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FE0E7" w:rsidR="00B87ED3" w:rsidRPr="000C582F" w:rsidRDefault="00E2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8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200FE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49727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F7C5E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DED2B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692A8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F25B2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45AC4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B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8319A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D7F69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F1909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F3D4A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0C747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540B9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6A599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8A99B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D6868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F9841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B5485" w:rsidR="00B87ED3" w:rsidRPr="000C582F" w:rsidRDefault="00E2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D4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8E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1E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3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2024-06-17T08:52:00.0000000Z</dcterms:modified>
</coreProperties>
</file>