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C5CD" w:rsidR="0061148E" w:rsidRPr="000C582F" w:rsidRDefault="00266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A136" w:rsidR="0061148E" w:rsidRPr="000C582F" w:rsidRDefault="00266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0E749" w:rsidR="00B87ED3" w:rsidRPr="000C582F" w:rsidRDefault="0026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FC5E9" w:rsidR="00B87ED3" w:rsidRPr="000C582F" w:rsidRDefault="0026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4EB5C" w:rsidR="00B87ED3" w:rsidRPr="000C582F" w:rsidRDefault="0026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BECF9" w:rsidR="00B87ED3" w:rsidRPr="000C582F" w:rsidRDefault="0026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778BB" w:rsidR="00B87ED3" w:rsidRPr="000C582F" w:rsidRDefault="0026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A2DCB" w:rsidR="00B87ED3" w:rsidRPr="000C582F" w:rsidRDefault="0026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AF596" w:rsidR="00B87ED3" w:rsidRPr="000C582F" w:rsidRDefault="0026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F7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81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AC5A6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62615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82DB5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DCF2D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1B55A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0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0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4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B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3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B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E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D8E5A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AAE16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E5A41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61AC1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228CB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C0F50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F518B" w:rsidR="00B87ED3" w:rsidRPr="000C582F" w:rsidRDefault="0026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C84E8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36269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8AA27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2B610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1D316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F4B6C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93B2E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74651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03D10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031A7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2ED1F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0EDB1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4648F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76B8A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B35A3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22333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74F1D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E5B51" w:rsidR="00B87ED3" w:rsidRPr="000C582F" w:rsidRDefault="0026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52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48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C1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E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