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4666" w:rsidR="0061148E" w:rsidRPr="008F69F5" w:rsidRDefault="00571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4BC91" w:rsidR="0061148E" w:rsidRPr="008F69F5" w:rsidRDefault="00571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C5D05" w:rsidR="00B87ED3" w:rsidRPr="008F69F5" w:rsidRDefault="0057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5D5F8" w:rsidR="00B87ED3" w:rsidRPr="008F69F5" w:rsidRDefault="0057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91196" w:rsidR="00B87ED3" w:rsidRPr="008F69F5" w:rsidRDefault="0057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4F027" w:rsidR="00B87ED3" w:rsidRPr="008F69F5" w:rsidRDefault="0057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080E0" w:rsidR="00B87ED3" w:rsidRPr="008F69F5" w:rsidRDefault="0057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C262B" w:rsidR="00B87ED3" w:rsidRPr="008F69F5" w:rsidRDefault="0057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3DB49" w:rsidR="00B87ED3" w:rsidRPr="008F69F5" w:rsidRDefault="00571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30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A3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26F82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7D180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9933A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31F0F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34A41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E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B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5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5725F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EBB1C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D1812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DBF38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AD292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16189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0B364" w:rsidR="00B87ED3" w:rsidRPr="008F69F5" w:rsidRDefault="0057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D0FBE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FC531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F11E4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8C555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DEA56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C0D22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D9D85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B9317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4312B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2028A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BE07B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8B992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4A80E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1B514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8AD2A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84243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A01B6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88CB0" w:rsidR="00B87ED3" w:rsidRPr="008F69F5" w:rsidRDefault="0057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DE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45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A5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AE2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