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84C7B2" w:rsidR="00032AE3" w:rsidRPr="00DC3A9E" w:rsidRDefault="00EB7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680B0" w:rsidR="00032AE3" w:rsidRPr="00DC3A9E" w:rsidRDefault="00EB76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58FDC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97EB8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748CB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C8E08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B8F75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4FA6F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0103" w:rsidR="00C11CD7" w:rsidRPr="00DC3A9E" w:rsidRDefault="00EB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3C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08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3D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96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51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FD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F67E6" w:rsidR="00960A52" w:rsidRPr="00DC3A9E" w:rsidRDefault="00EB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B00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E04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CDB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1B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2EA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E7E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5AC30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A70F1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2324D0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0B155F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BF919E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B161E6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3BEEBE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38C02" w:rsidR="002773D1" w:rsidRPr="00DC3A9E" w:rsidRDefault="00EB76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6BD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481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3FB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23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057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42B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3F3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07BD4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321E25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982A13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91F27A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562897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FFE646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D44EE" w:rsidR="00BA6252" w:rsidRPr="00DC3A9E" w:rsidRDefault="00EB76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0B1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B3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92C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0FF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5FF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31F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BA3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B5A14D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7C9EDF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9C070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D987EA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F0499B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38C709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16A5B" w:rsidR="00207535" w:rsidRPr="00DC3A9E" w:rsidRDefault="00EB76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09F388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CE7A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D87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401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4A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85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7A0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4FFC6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976F12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AAD08F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06E118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4EA124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00A451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082DC" w:rsidR="00943D08" w:rsidRPr="00DC3A9E" w:rsidRDefault="00EB76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C53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8CD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0FE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F61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89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CA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892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33D8F" w:rsidR="00943D08" w:rsidRPr="00DC3A9E" w:rsidRDefault="00EB76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66743B" w:rsidR="00943D08" w:rsidRPr="00DC3A9E" w:rsidRDefault="00EB76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116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7C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D30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0C4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E69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6D5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5D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BEF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9E1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E82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E8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C6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1A82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62B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