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C7CB" w:rsidR="0061148E" w:rsidRPr="00944D28" w:rsidRDefault="00B91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FBBA" w:rsidR="0061148E" w:rsidRPr="004A7085" w:rsidRDefault="00B91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D8DCE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B158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3B36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74BB6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8883A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61428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37C75" w:rsidR="00B87ED3" w:rsidRPr="00944D28" w:rsidRDefault="00B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6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C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6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9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A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5CCD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E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6DD91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60BE7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D210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5F4F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29CE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EB165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3999B" w:rsidR="00B87ED3" w:rsidRPr="00944D28" w:rsidRDefault="00B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2063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C770B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E829A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4E16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6C003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4DE1E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D4129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0E72" w:rsidR="00B87ED3" w:rsidRPr="00944D28" w:rsidRDefault="00B9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98849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CA1E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0A4F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33E57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81C3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467F8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77E5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48B68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C10E1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F322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47BD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18349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6B392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65E6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1006" w:rsidR="00B87ED3" w:rsidRPr="00944D28" w:rsidRDefault="00B91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9C606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C90AD" w:rsidR="00B87ED3" w:rsidRPr="00944D28" w:rsidRDefault="00B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D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9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0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4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3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E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2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9126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2024-06-15T16:09:00.0000000Z</dcterms:modified>
</coreProperties>
</file>