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8C07" w:rsidR="0061148E" w:rsidRPr="00177744" w:rsidRDefault="005D0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3FCC" w:rsidR="0061148E" w:rsidRPr="00177744" w:rsidRDefault="005D0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BDB33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E49CE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1B288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8E25F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0846D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3E3AA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E2FAE" w:rsidR="004A6494" w:rsidRPr="00177744" w:rsidRDefault="005D0F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03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FA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7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4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9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0926F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564C8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3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F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0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A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8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37A1F" w:rsidR="00B87ED3" w:rsidRPr="00177744" w:rsidRDefault="005D0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8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B416F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CCB06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73E9D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53EFA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B89FB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AF1A7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A351C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A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5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9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D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9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5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4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E0DF3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8FE5D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BE891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1DF15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0ED80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3D1ED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A6733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B4D3A" w:rsidR="00B87ED3" w:rsidRPr="00177744" w:rsidRDefault="005D0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3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5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8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4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9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5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E860F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27CE6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60D13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E47E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E92EC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16B0C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8937E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9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E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0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5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7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4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F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B6313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A2BA0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3DB90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2A53D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0FFA4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4DCEE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46FB3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4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86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B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9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C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C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D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2EF67B" w:rsidR="00B87ED3" w:rsidRPr="00177744" w:rsidRDefault="005D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4F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3A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0B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8F8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37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387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8E5A9" w:rsidR="00B87ED3" w:rsidRPr="00177744" w:rsidRDefault="005D0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D2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DF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5A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E4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FE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FA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FC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561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2024-06-15T21:28:00.0000000Z</dcterms:modified>
</coreProperties>
</file>