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2782D07" w:rsidR="00780A06" w:rsidRPr="0058229E" w:rsidRDefault="00126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8E8ED" w:rsidR="00C11CD7" w:rsidRPr="0058229E" w:rsidRDefault="0012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1C14A" w:rsidR="00C11CD7" w:rsidRPr="0058229E" w:rsidRDefault="0012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79BFD" w:rsidR="00C11CD7" w:rsidRPr="0058229E" w:rsidRDefault="0012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52496" w:rsidR="00C11CD7" w:rsidRPr="0058229E" w:rsidRDefault="0012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57692" w:rsidR="00C11CD7" w:rsidRPr="0058229E" w:rsidRDefault="0012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368010" w:rsidR="00C11CD7" w:rsidRPr="0058229E" w:rsidRDefault="0012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6BFF1" w:rsidR="00C11CD7" w:rsidRPr="0058229E" w:rsidRDefault="0012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79E430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D7DA85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8B04B8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E4D604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973DB3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864EBD2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C71EC65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D2ECFF0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321BCC78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9330E73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53CDD56C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19B6EE6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0BDE8266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413B20A" w:rsidR="00146DFD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DA27CA9" w:rsidR="00146DFD" w:rsidRPr="0058229E" w:rsidRDefault="001267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13006A9B" w:rsidR="00146DFD" w:rsidRPr="0058229E" w:rsidRDefault="001267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1EE6A212" w:rsidR="00146DFD" w:rsidRPr="0058229E" w:rsidRDefault="001267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1FCEE73F" w:rsidR="00146DFD" w:rsidRPr="0058229E" w:rsidRDefault="001267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52E301C3" w:rsidR="00146DFD" w:rsidRPr="0058229E" w:rsidRDefault="001267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2261FFE7" w:rsidR="00146DFD" w:rsidRPr="0058229E" w:rsidRDefault="001267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E40ED6E" w:rsidR="00146DFD" w:rsidRPr="0058229E" w:rsidRDefault="001267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E81ECE4" w:rsidR="00206095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19F72773" w:rsidR="00206095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C8DA729" w:rsidR="00206095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CEFCFD5" w:rsidR="00206095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4F77CA48" w:rsidR="00206095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06FD635" w:rsidR="00206095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7291673" w:rsidR="00206095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920D80C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7DD68180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22D6D249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18F7A70F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3252B2BE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79B47BF4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6A00D3FD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DA7C37E" w:rsidR="00F25482" w:rsidRPr="0058229E" w:rsidRDefault="0012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8039A0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7D38F5E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D3E865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2B3C4B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58F756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5B97DC1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1267F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67FC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