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D770D" w:rsidR="00C34772" w:rsidRPr="0026421F" w:rsidRDefault="00E10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279D7" w:rsidR="00C34772" w:rsidRPr="00D339A1" w:rsidRDefault="00E10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41A47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8249C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B82A0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6A00C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D3FEE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6494A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8622" w:rsidR="002A7340" w:rsidRPr="00CD56BA" w:rsidRDefault="00E10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D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3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5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8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5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3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6308B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1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D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3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A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8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6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0BF1F" w:rsidR="001835FB" w:rsidRPr="006D22CC" w:rsidRDefault="00E10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04A9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D039A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C4FB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4C138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17BC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031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FE19F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9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F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A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6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9F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F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F377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6F689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5AA46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FE74C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8CD8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60572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B57C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0B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2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29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BA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2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39DB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B20D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8941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8E61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9E9C4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60E2B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24DBC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A37E2" w:rsidR="001835FB" w:rsidRPr="006D22CC" w:rsidRDefault="00E10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A8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B7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1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9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A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4DB7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4FBB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820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6782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9D24F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0EFA5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766DE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55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C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C1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6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63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2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8B1C7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352E9" w:rsidR="009A6C64" w:rsidRPr="00730585" w:rsidRDefault="00E1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7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5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7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D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6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8E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0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E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A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55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9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F7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792" w:rsidRPr="00B537C7" w:rsidRDefault="00E10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AC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079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