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5D52" w:rsidR="0061148E" w:rsidRPr="00C61931" w:rsidRDefault="00C41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10EF7" w:rsidR="0061148E" w:rsidRPr="00C61931" w:rsidRDefault="00C41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5D9B9" w:rsidR="00B87ED3" w:rsidRPr="00944D28" w:rsidRDefault="00C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122C7" w:rsidR="00B87ED3" w:rsidRPr="00944D28" w:rsidRDefault="00C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58D59" w:rsidR="00B87ED3" w:rsidRPr="00944D28" w:rsidRDefault="00C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1695A" w:rsidR="00B87ED3" w:rsidRPr="00944D28" w:rsidRDefault="00C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281ED" w:rsidR="00B87ED3" w:rsidRPr="00944D28" w:rsidRDefault="00C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B2DB0" w:rsidR="00B87ED3" w:rsidRPr="00944D28" w:rsidRDefault="00C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DC29A" w:rsidR="00B87ED3" w:rsidRPr="00944D28" w:rsidRDefault="00C4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7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C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F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C6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6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8E0CA" w:rsidR="00B87ED3" w:rsidRPr="00944D28" w:rsidRDefault="00C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5E05A" w:rsidR="00B87ED3" w:rsidRPr="00944D28" w:rsidRDefault="00C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F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F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2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4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B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EE3FF" w:rsidR="00B87ED3" w:rsidRPr="00944D28" w:rsidRDefault="00C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DB354" w:rsidR="00B87ED3" w:rsidRPr="00944D28" w:rsidRDefault="00C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91B8" w:rsidR="00B87ED3" w:rsidRPr="00944D28" w:rsidRDefault="00C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8761C" w:rsidR="00B87ED3" w:rsidRPr="00944D28" w:rsidRDefault="00C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AD543" w:rsidR="00B87ED3" w:rsidRPr="00944D28" w:rsidRDefault="00C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88030" w:rsidR="00B87ED3" w:rsidRPr="00944D28" w:rsidRDefault="00C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6027C" w:rsidR="00B87ED3" w:rsidRPr="00944D28" w:rsidRDefault="00C4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7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7BC2C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B0873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C8865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8B50A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B14B8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07BAB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922C4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A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6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7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AAD6D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C43B9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CC13D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2DA7F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6690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BF487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BF211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9816" w:rsidR="00B87ED3" w:rsidRPr="00944D28" w:rsidRDefault="00C41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5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A636" w:rsidR="00B87ED3" w:rsidRPr="00944D28" w:rsidRDefault="00C41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0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4E7CD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DADFF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FDD18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2795C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AE9FA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67DF4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56647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D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1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F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A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1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0A299" w:rsidR="00B87ED3" w:rsidRPr="00944D28" w:rsidRDefault="00C4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F5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A3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CD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29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CB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5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A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4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7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8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407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1EF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2024-06-17T21:11:00.0000000Z</dcterms:modified>
</coreProperties>
</file>