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846E" w:rsidR="0061148E" w:rsidRPr="00944D28" w:rsidRDefault="00AE3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9A5E" w:rsidR="0061148E" w:rsidRPr="004A7085" w:rsidRDefault="00AE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AD93B" w:rsidR="00B87ED3" w:rsidRPr="00944D28" w:rsidRDefault="00AE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464CA" w:rsidR="00B87ED3" w:rsidRPr="00944D28" w:rsidRDefault="00AE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F7116" w:rsidR="00B87ED3" w:rsidRPr="00944D28" w:rsidRDefault="00AE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CCE39" w:rsidR="00B87ED3" w:rsidRPr="00944D28" w:rsidRDefault="00AE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9C8B2" w:rsidR="00B87ED3" w:rsidRPr="00944D28" w:rsidRDefault="00AE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9E3C" w:rsidR="00B87ED3" w:rsidRPr="00944D28" w:rsidRDefault="00AE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584DC" w:rsidR="00B87ED3" w:rsidRPr="00944D28" w:rsidRDefault="00AE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6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5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8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F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39533" w:rsidR="00B87ED3" w:rsidRPr="00944D28" w:rsidRDefault="00AE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489ED" w:rsidR="00B87ED3" w:rsidRPr="00944D28" w:rsidRDefault="00AE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3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B7308" w:rsidR="00B87ED3" w:rsidRPr="00944D28" w:rsidRDefault="00AE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F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67E0F" w:rsidR="00B87ED3" w:rsidRPr="00944D28" w:rsidRDefault="00AE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EE8BF" w:rsidR="00B87ED3" w:rsidRPr="00944D28" w:rsidRDefault="00AE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15C4A" w:rsidR="00B87ED3" w:rsidRPr="00944D28" w:rsidRDefault="00AE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31461" w:rsidR="00B87ED3" w:rsidRPr="00944D28" w:rsidRDefault="00AE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11CC4" w:rsidR="00B87ED3" w:rsidRPr="00944D28" w:rsidRDefault="00AE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4817B" w:rsidR="00B87ED3" w:rsidRPr="00944D28" w:rsidRDefault="00AE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313A4" w:rsidR="00B87ED3" w:rsidRPr="00944D28" w:rsidRDefault="00AE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404D7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5196D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93E91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54A3D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BE58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B43AE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2A27A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42D2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16175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5A843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89AE1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9EAEE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43A22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72873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9EE2" w:rsidR="00B87ED3" w:rsidRPr="00944D28" w:rsidRDefault="00AE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5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3AAC4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528DF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AE1B8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7A7BE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0D95A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52899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FF077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A2C07" w:rsidR="00B87ED3" w:rsidRPr="00944D28" w:rsidRDefault="00AE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3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A5B5C" w:rsidR="00B87ED3" w:rsidRPr="00944D28" w:rsidRDefault="00AE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F2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B6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C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8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0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4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F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F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7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D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7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2C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