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B2FA1" w:rsidR="00061896" w:rsidRPr="005F4693" w:rsidRDefault="00B80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B7067" w:rsidR="00061896" w:rsidRPr="00E407AC" w:rsidRDefault="00B80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BFB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F3C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8E8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842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614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089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16A" w:rsidR="00FC15B4" w:rsidRPr="00D11D17" w:rsidRDefault="00B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A85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3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9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8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2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D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3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3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471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996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DA1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CF0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D0E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488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B42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5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2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7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E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8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E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4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38B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E24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92E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855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207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846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459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8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D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3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7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A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2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0DC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9CF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2FB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01C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AC0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D09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9FD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E24C3" w:rsidR="00DE76F3" w:rsidRPr="0026478E" w:rsidRDefault="00B80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5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0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0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D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B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4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138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6A9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0F8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755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548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1D4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E06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5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6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A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36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3D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6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8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D00E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C1C0" w:rsidR="009A6C64" w:rsidRPr="00C2583D" w:rsidRDefault="00B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1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C1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B2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8F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9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C4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BE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DAC" w:rsidRDefault="00B80D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DA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