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E5497F" w:rsidR="002534F3" w:rsidRPr="0068293E" w:rsidRDefault="006021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E897E6" w:rsidR="002534F3" w:rsidRPr="0068293E" w:rsidRDefault="006021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20FF8" w:rsidR="002A7340" w:rsidRPr="00FF2AF3" w:rsidRDefault="0060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BD68A" w:rsidR="002A7340" w:rsidRPr="00FF2AF3" w:rsidRDefault="0060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545C0" w:rsidR="002A7340" w:rsidRPr="00FF2AF3" w:rsidRDefault="0060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10443" w:rsidR="002A7340" w:rsidRPr="00FF2AF3" w:rsidRDefault="0060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1F613" w:rsidR="002A7340" w:rsidRPr="00FF2AF3" w:rsidRDefault="0060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CE6CB" w:rsidR="002A7340" w:rsidRPr="00FF2AF3" w:rsidRDefault="0060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A0A1C" w:rsidR="002A7340" w:rsidRPr="00FF2AF3" w:rsidRDefault="0060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8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04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E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12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87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FB245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4E3F9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3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0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1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3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06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6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A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B6BD2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28729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1F43A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4AB83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DA1A5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EEDA5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9D005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4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7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3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4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E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F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E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03F6C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12D39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22BE4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C089F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910AF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E4381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555EF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E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0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A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3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1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0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55AAA" w:rsidR="001835FB" w:rsidRPr="00DA1511" w:rsidRDefault="00602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06BEF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391AC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448E9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AF391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4D16A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90C7B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C1DA0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0D432" w:rsidR="001835FB" w:rsidRPr="00DA1511" w:rsidRDefault="00602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8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D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E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2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0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9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AA483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F5CB9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05209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47174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1E826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8E9F0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475E2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6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4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7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1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3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3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B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C16A4" w:rsidR="009A6C64" w:rsidRPr="00730585" w:rsidRDefault="0060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946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6D3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BD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58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19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8ED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DD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6E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86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F0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40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93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5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1C1" w:rsidRPr="00B537C7" w:rsidRDefault="00602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21C1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58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2019-12-12T15:31:00.0000000Z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