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B6D37" w:rsidR="00563B6E" w:rsidRPr="00B24A33" w:rsidRDefault="006C2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02C1B" w:rsidR="00563B6E" w:rsidRPr="00B24A33" w:rsidRDefault="006C2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F73F4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CC6F3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0573A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DB717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8CFA7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39EE1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BC73" w:rsidR="00C11CD7" w:rsidRPr="00B24A33" w:rsidRDefault="006C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90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AF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4F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82210" w:rsidR="002113B7" w:rsidRPr="00B24A33" w:rsidRDefault="006C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E56CD" w:rsidR="002113B7" w:rsidRPr="00B24A33" w:rsidRDefault="006C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0E4B3" w:rsidR="002113B7" w:rsidRPr="00B24A33" w:rsidRDefault="006C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6C91A" w:rsidR="002113B7" w:rsidRPr="00B24A33" w:rsidRDefault="006C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7D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E6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D5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EF8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4D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29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D8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A3FED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98AC99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F8341A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930260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C584CB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3B5A0E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0E0B3" w:rsidR="002113B7" w:rsidRPr="00B24A33" w:rsidRDefault="006C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32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2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36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F0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44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AC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8E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86112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6D6D82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6400BD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A4089F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DE7931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6E047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24127" w:rsidR="002113B7" w:rsidRPr="00B24A33" w:rsidRDefault="006C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0B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EE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D5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7DA05" w:rsidR="005157D3" w:rsidRPr="00B24A33" w:rsidRDefault="006C23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39DC4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6E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A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098C9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5CAF45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ACA15A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5DBBD1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2C641B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E15995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850D6A" w:rsidR="006E49F3" w:rsidRPr="00B24A33" w:rsidRDefault="006C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21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CC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42DE9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CFB3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93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67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07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18EA1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B29729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FAEE12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2B5DB9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B422AB" w:rsidR="006E49F3" w:rsidRPr="00B24A33" w:rsidRDefault="006C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6DA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2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99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DD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C3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75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2D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2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F6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38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