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3265" w:rsidR="0061148E" w:rsidRPr="0035681E" w:rsidRDefault="002F3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5807" w:rsidR="0061148E" w:rsidRPr="0035681E" w:rsidRDefault="002F3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CB13E" w:rsidR="00CD0676" w:rsidRPr="00944D28" w:rsidRDefault="002F3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612EA" w:rsidR="00CD0676" w:rsidRPr="00944D28" w:rsidRDefault="002F3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DD59B" w:rsidR="00CD0676" w:rsidRPr="00944D28" w:rsidRDefault="002F3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8DF2C" w:rsidR="00CD0676" w:rsidRPr="00944D28" w:rsidRDefault="002F3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80DCF" w:rsidR="00CD0676" w:rsidRPr="00944D28" w:rsidRDefault="002F3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9DC22" w:rsidR="00CD0676" w:rsidRPr="00944D28" w:rsidRDefault="002F3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CE41C" w:rsidR="00CD0676" w:rsidRPr="00944D28" w:rsidRDefault="002F3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7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6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5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A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1629A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E638A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94D74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E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1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5AA96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DADDA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05610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8B698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8AE77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01032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85AD1" w:rsidR="00B87ED3" w:rsidRPr="00944D28" w:rsidRDefault="002F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5227B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00CC6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D3216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471B4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45090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23F40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AEE9E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AF91E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09A97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48A20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3C0D7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09F78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89A2E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16636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723E0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5C88E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DA8FF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BB194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BAD1A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4FFC9" w:rsidR="00B87ED3" w:rsidRPr="00944D28" w:rsidRDefault="002F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9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1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