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BD39" w:rsidR="0061148E" w:rsidRPr="00177744" w:rsidRDefault="00CC6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73E3" w:rsidR="0061148E" w:rsidRPr="00177744" w:rsidRDefault="00CC6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A2862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AF6ED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3880B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510BF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34F22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7821A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4199" w:rsidR="00983D57" w:rsidRPr="00177744" w:rsidRDefault="00CC6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EB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30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E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481E3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505C8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63EE6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02294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5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9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E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7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B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7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B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E8962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5B255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6C0F9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4739C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1A00F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80AA3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C7D2C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9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7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5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3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6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C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A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317F1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A4A60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FA553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5E7E6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41E2C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7DC79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49EC3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A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4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6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E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6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1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B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BC008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DB38A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F2234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E7E25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B4B40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3B310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31234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2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D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0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A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2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9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E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E0D95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3F59E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FF8F1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49143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6D167" w:rsidR="00B87ED3" w:rsidRPr="00177744" w:rsidRDefault="00CC6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85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13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B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2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D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5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C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D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B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A7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2024-06-17T07:53:00.0000000Z</dcterms:modified>
</coreProperties>
</file>