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66F6" w:rsidR="0061148E" w:rsidRPr="00177744" w:rsidRDefault="00443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9E6B" w:rsidR="0061148E" w:rsidRPr="00177744" w:rsidRDefault="00443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ECF53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D2706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5E6998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EDEFF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F2218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F97CD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7BA8E" w:rsidR="00983D57" w:rsidRPr="00177744" w:rsidRDefault="00443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66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E7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8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50C5F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7F63F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754A4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CF3A4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0E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6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5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8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E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6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B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0FE77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F39EB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0FDB6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F0DE6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8710E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2AC8B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F3132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E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DD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2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5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5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2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F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1E6B1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8A929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56857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4D3CB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9CDB8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1B708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87214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B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E7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0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5D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6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7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D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2FB2C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7BFF6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5AC8C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E5D2B0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A4DB7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A99D8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AA5FBE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A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C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9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0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4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CC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7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9CB8C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A2E31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4935F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F933F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0C505F" w:rsidR="00B87ED3" w:rsidRPr="00177744" w:rsidRDefault="00443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B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8FD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2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1A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6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0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4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85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5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2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1CC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2024-06-17T01:43:00.0000000Z</dcterms:modified>
</coreProperties>
</file>