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28B6" w:rsidR="00C34772" w:rsidRPr="0026421F" w:rsidRDefault="00815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59236" w:rsidR="00C34772" w:rsidRPr="00D339A1" w:rsidRDefault="00815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EBBFC" w:rsidR="002A7340" w:rsidRPr="00CD56BA" w:rsidRDefault="00815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A8192" w:rsidR="002A7340" w:rsidRPr="00CD56BA" w:rsidRDefault="00815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154C8" w:rsidR="002A7340" w:rsidRPr="00CD56BA" w:rsidRDefault="00815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ACF29" w:rsidR="002A7340" w:rsidRPr="00CD56BA" w:rsidRDefault="00815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F0D4D" w:rsidR="002A7340" w:rsidRPr="00CD56BA" w:rsidRDefault="00815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1709F" w:rsidR="002A7340" w:rsidRPr="00CD56BA" w:rsidRDefault="00815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95BBD" w:rsidR="002A7340" w:rsidRPr="00CD56BA" w:rsidRDefault="00815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7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B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4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91F0E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0D15B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7B986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4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B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9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D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9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C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5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85100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FE009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DE411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AF486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49BAD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49915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B5B33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8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2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3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4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1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6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2D12B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697F9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C76C4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DE0A4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F30E3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94D07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8C8D5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F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1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5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F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3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D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D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6BF71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8F1CA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A5412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B6CB9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37CBA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FF561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5A5BC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B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7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6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4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5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3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31717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2EBBF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DB261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55025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6A2D1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786C8" w:rsidR="009A6C64" w:rsidRPr="00730585" w:rsidRDefault="0081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6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9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A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1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0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A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D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623" w:rsidRPr="00B537C7" w:rsidRDefault="00815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B2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62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